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C71" w:rsidRDefault="00A62C71" w:rsidP="00A62C71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УТВЕРЖДАЮ:</w:t>
      </w:r>
    </w:p>
    <w:p w:rsidR="00A62C71" w:rsidRDefault="00A62C71" w:rsidP="00A62C71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МАУ ДО СЮТ</w:t>
      </w:r>
    </w:p>
    <w:p w:rsidR="00A62C71" w:rsidRDefault="00A62C71" w:rsidP="00A62C71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В.Д. Макаров</w:t>
      </w:r>
    </w:p>
    <w:p w:rsidR="00A62C71" w:rsidRDefault="00A62C71" w:rsidP="00A62C71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№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» ____2021 г.</w:t>
      </w:r>
    </w:p>
    <w:p w:rsidR="00614F5B" w:rsidRPr="004E27DC" w:rsidRDefault="00614F5B" w:rsidP="004E27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7DC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614F5B" w:rsidRPr="004E27DC" w:rsidRDefault="00614F5B" w:rsidP="004E27D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2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осуществления образовательного процесса с обучающимися МАУ ДО СЮТ,</w:t>
      </w:r>
    </w:p>
    <w:p w:rsidR="00614F5B" w:rsidRPr="004E27DC" w:rsidRDefault="00614F5B" w:rsidP="004E27D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2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применением электронного обучения и дистанционных образовательных технологий</w:t>
      </w:r>
    </w:p>
    <w:p w:rsidR="00614F5B" w:rsidRPr="004E27DC" w:rsidRDefault="00614F5B" w:rsidP="004E27D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2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22 по 27 ноября 2021г.</w:t>
      </w:r>
    </w:p>
    <w:p w:rsidR="004E27DC" w:rsidRPr="004E27DC" w:rsidRDefault="00614F5B" w:rsidP="00A62C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2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педагога дополнительного образования           </w:t>
      </w:r>
      <w:proofErr w:type="spellStart"/>
      <w:r w:rsidRPr="004E2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Еремеевой</w:t>
      </w:r>
      <w:proofErr w:type="spellEnd"/>
      <w:r w:rsidRPr="004E2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 В.</w:t>
      </w:r>
      <w:bookmarkStart w:id="0" w:name="_GoBack"/>
      <w:bookmarkEnd w:id="0"/>
    </w:p>
    <w:tbl>
      <w:tblPr>
        <w:tblStyle w:val="a3"/>
        <w:tblW w:w="15524" w:type="dxa"/>
        <w:tblLook w:val="04A0" w:firstRow="1" w:lastRow="0" w:firstColumn="1" w:lastColumn="0" w:noHBand="0" w:noVBand="1"/>
      </w:tblPr>
      <w:tblGrid>
        <w:gridCol w:w="1296"/>
        <w:gridCol w:w="1563"/>
        <w:gridCol w:w="1173"/>
        <w:gridCol w:w="1862"/>
        <w:gridCol w:w="6003"/>
        <w:gridCol w:w="1992"/>
        <w:gridCol w:w="1728"/>
      </w:tblGrid>
      <w:tr w:rsidR="009F0ECD" w:rsidRPr="004E27DC" w:rsidTr="004E27DC">
        <w:tc>
          <w:tcPr>
            <w:tcW w:w="1413" w:type="dxa"/>
            <w:vAlign w:val="center"/>
          </w:tcPr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40" w:type="dxa"/>
            <w:vAlign w:val="center"/>
          </w:tcPr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157" w:type="dxa"/>
            <w:vAlign w:val="center"/>
          </w:tcPr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34" w:type="dxa"/>
            <w:vAlign w:val="center"/>
          </w:tcPr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16" w:type="dxa"/>
            <w:vAlign w:val="center"/>
          </w:tcPr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962" w:type="dxa"/>
            <w:vAlign w:val="center"/>
          </w:tcPr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задание для самостоятельной работы</w:t>
            </w:r>
          </w:p>
        </w:tc>
        <w:tc>
          <w:tcPr>
            <w:tcW w:w="1702" w:type="dxa"/>
            <w:vAlign w:val="center"/>
          </w:tcPr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форма обратной связи</w:t>
            </w:r>
          </w:p>
        </w:tc>
      </w:tr>
      <w:tr w:rsidR="009F0ECD" w:rsidRPr="004E27DC" w:rsidTr="004E27DC">
        <w:tc>
          <w:tcPr>
            <w:tcW w:w="1413" w:type="dxa"/>
          </w:tcPr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Юный турист: изучаю родной край</w:t>
            </w:r>
          </w:p>
        </w:tc>
        <w:tc>
          <w:tcPr>
            <w:tcW w:w="1157" w:type="dxa"/>
          </w:tcPr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ПФДО 1 год обучения</w:t>
            </w:r>
          </w:p>
        </w:tc>
        <w:tc>
          <w:tcPr>
            <w:tcW w:w="1834" w:type="dxa"/>
          </w:tcPr>
          <w:p w:rsidR="00614F5B" w:rsidRPr="004E27DC" w:rsidRDefault="000E21F9" w:rsidP="004E27DC">
            <w:pPr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5F5F5"/>
              </w:rPr>
            </w:pPr>
            <w:r w:rsidRPr="004E27DC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5F5F5"/>
              </w:rPr>
              <w:t>Оказание первой доврачебной помощи при порезах, ссадинах, ушибах, мозолях. Характеристика травм. Необходимая помощь. Способы обработки. Профилактика.</w:t>
            </w:r>
          </w:p>
        </w:tc>
        <w:tc>
          <w:tcPr>
            <w:tcW w:w="5916" w:type="dxa"/>
          </w:tcPr>
          <w:p w:rsidR="000E21F9" w:rsidRPr="004E27DC" w:rsidRDefault="00A62C71" w:rsidP="004E27DC">
            <w:pPr>
              <w:pStyle w:val="a5"/>
              <w:numPr>
                <w:ilvl w:val="0"/>
                <w:numId w:val="2"/>
              </w:numPr>
              <w:ind w:lef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F0ECD" w:rsidRPr="004E2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https://www.votonia.ru/poleznye-sovety/rastu-zdorovym/?id=10372</w:t>
              </w:r>
            </w:hyperlink>
          </w:p>
          <w:p w:rsidR="009F0ECD" w:rsidRPr="004E27DC" w:rsidRDefault="00A62C71" w:rsidP="004E27DC">
            <w:pPr>
              <w:pStyle w:val="a5"/>
              <w:numPr>
                <w:ilvl w:val="0"/>
                <w:numId w:val="2"/>
              </w:numPr>
              <w:ind w:lef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F0ECD" w:rsidRPr="004E2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https://www.maam.ru/detskijsad/oboazovatelnaja-oblast-zdorove-konspekt-neposredstveno-obrazovatelnoi-dejatelnosti-travma-kak-e-izbezhat.html</w:t>
              </w:r>
            </w:hyperlink>
          </w:p>
          <w:p w:rsidR="00614F5B" w:rsidRPr="004E27DC" w:rsidRDefault="00A62C71" w:rsidP="004E27DC">
            <w:pPr>
              <w:pStyle w:val="a5"/>
              <w:numPr>
                <w:ilvl w:val="0"/>
                <w:numId w:val="2"/>
              </w:numPr>
              <w:ind w:lef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F0ECD" w:rsidRPr="004E2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https://nsportal.ru/shkola/sotsialnaya-pedagogika/library/2015/10/26/zanyatie-na-temu-preduprezhdenie-detskogo</w:t>
              </w:r>
            </w:hyperlink>
          </w:p>
        </w:tc>
        <w:tc>
          <w:tcPr>
            <w:tcW w:w="1962" w:type="dxa"/>
          </w:tcPr>
          <w:p w:rsidR="00614F5B" w:rsidRPr="004E27DC" w:rsidRDefault="009F0ECD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614F5B" w:rsidRPr="004E27D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</w:p>
          <w:p w:rsidR="009F0ECD" w:rsidRPr="004E27DC" w:rsidRDefault="009F0ECD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на оказание первой доврачебной помощи</w:t>
            </w:r>
          </w:p>
        </w:tc>
        <w:tc>
          <w:tcPr>
            <w:tcW w:w="1702" w:type="dxa"/>
          </w:tcPr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Шкала успеха</w:t>
            </w:r>
          </w:p>
        </w:tc>
      </w:tr>
      <w:tr w:rsidR="009F0ECD" w:rsidRPr="004E27DC" w:rsidTr="004E27DC">
        <w:tc>
          <w:tcPr>
            <w:tcW w:w="1413" w:type="dxa"/>
          </w:tcPr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5B" w:rsidRPr="004E27DC" w:rsidRDefault="00614F5B" w:rsidP="004E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Следопыт 1 г. о.</w:t>
            </w:r>
          </w:p>
        </w:tc>
        <w:tc>
          <w:tcPr>
            <w:tcW w:w="1157" w:type="dxa"/>
          </w:tcPr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614F5B" w:rsidRPr="004E27DC" w:rsidRDefault="00614F5B" w:rsidP="004E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Гора Могильная</w:t>
            </w: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Краеведческое</w:t>
            </w:r>
            <w:r w:rsidR="00EC5C0B" w:rsidRPr="004E27DC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</w:t>
            </w: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маршрута.</w:t>
            </w: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4E27DC">
              <w:rPr>
                <w:rFonts w:ascii="Times New Roman" w:hAnsi="Times New Roman" w:cs="Times New Roman"/>
                <w:sz w:val="24"/>
                <w:szCs w:val="24"/>
              </w:rPr>
              <w:t>ение безопасности в походах.</w:t>
            </w:r>
          </w:p>
        </w:tc>
        <w:tc>
          <w:tcPr>
            <w:tcW w:w="5916" w:type="dxa"/>
          </w:tcPr>
          <w:p w:rsidR="00614F5B" w:rsidRPr="004E27DC" w:rsidRDefault="00A62C71" w:rsidP="004E27DC">
            <w:pPr>
              <w:pStyle w:val="a5"/>
              <w:numPr>
                <w:ilvl w:val="0"/>
                <w:numId w:val="3"/>
              </w:numPr>
              <w:ind w:lef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C5C0B" w:rsidRPr="004E2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https://nashural.ru/mesta/sverdlovskaya-oblast/krasnoufimsk-priroda/</w:t>
              </w:r>
            </w:hyperlink>
          </w:p>
          <w:p w:rsidR="00EC5C0B" w:rsidRPr="004E27DC" w:rsidRDefault="00A62C71" w:rsidP="004E27DC">
            <w:pPr>
              <w:pStyle w:val="a5"/>
              <w:numPr>
                <w:ilvl w:val="0"/>
                <w:numId w:val="3"/>
              </w:numPr>
              <w:ind w:lef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C5C0B" w:rsidRPr="004E2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https://pandia.ru/text/77/473/23892.php</w:t>
              </w:r>
            </w:hyperlink>
          </w:p>
          <w:p w:rsidR="00EC5C0B" w:rsidRPr="004E27DC" w:rsidRDefault="00A62C71" w:rsidP="004E27DC">
            <w:pPr>
              <w:pStyle w:val="a5"/>
              <w:numPr>
                <w:ilvl w:val="0"/>
                <w:numId w:val="3"/>
              </w:numPr>
              <w:ind w:lef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C5C0B" w:rsidRPr="004E2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https://compedu.ru/publication/turistsko-kraevedcheskii-marshrut.html</w:t>
              </w:r>
            </w:hyperlink>
          </w:p>
          <w:p w:rsidR="00EC5C0B" w:rsidRPr="004E27DC" w:rsidRDefault="00EC5C0B" w:rsidP="004E27D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DC" w:rsidRPr="004E27DC" w:rsidRDefault="004E27DC" w:rsidP="004E27D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C0B" w:rsidRPr="004E27DC" w:rsidRDefault="00A62C71" w:rsidP="004E27DC">
            <w:pPr>
              <w:pStyle w:val="a5"/>
              <w:numPr>
                <w:ilvl w:val="0"/>
                <w:numId w:val="5"/>
              </w:numPr>
              <w:ind w:lef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C5C0B" w:rsidRPr="004E2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https://kurort.krasnodar.ru/activity/informatsiya/kak-obezopasit-svoy-otdykh/43947</w:t>
              </w:r>
            </w:hyperlink>
          </w:p>
          <w:p w:rsidR="00EC5C0B" w:rsidRPr="004E27DC" w:rsidRDefault="00A62C71" w:rsidP="004E27DC">
            <w:pPr>
              <w:pStyle w:val="a5"/>
              <w:numPr>
                <w:ilvl w:val="0"/>
                <w:numId w:val="5"/>
              </w:numPr>
              <w:ind w:lef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C5C0B" w:rsidRPr="004E2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https://29.mchs.gov.ru/deyatelnost/poleznaya-informaciya/rekomendacii-naseleniyu/bezopasnyy-turizm/obespechenie-bezopasnosti-pri-provedenii-turistskih-pohodov-zanyatiy</w:t>
              </w:r>
            </w:hyperlink>
          </w:p>
          <w:p w:rsidR="00DE738E" w:rsidRPr="004E27DC" w:rsidRDefault="00DE738E" w:rsidP="004E27DC">
            <w:pPr>
              <w:pStyle w:val="a5"/>
              <w:numPr>
                <w:ilvl w:val="0"/>
                <w:numId w:val="5"/>
              </w:numPr>
              <w:ind w:left="8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C0B" w:rsidRPr="004E27DC" w:rsidRDefault="00A62C71" w:rsidP="004E27DC">
            <w:pPr>
              <w:pStyle w:val="a5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E738E"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Безопасность в походе - поиск Яндекса по видео (yandex.ru)</w:t>
              </w:r>
            </w:hyperlink>
          </w:p>
        </w:tc>
        <w:tc>
          <w:tcPr>
            <w:tcW w:w="1962" w:type="dxa"/>
          </w:tcPr>
          <w:p w:rsidR="00614F5B" w:rsidRPr="004E27DC" w:rsidRDefault="00EC5C0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</w:t>
            </w:r>
            <w:r w:rsidR="00EC0720" w:rsidRPr="004E27DC">
              <w:rPr>
                <w:rFonts w:ascii="Times New Roman" w:hAnsi="Times New Roman" w:cs="Times New Roman"/>
                <w:sz w:val="24"/>
                <w:szCs w:val="24"/>
              </w:rPr>
              <w:t xml:space="preserve">ведческое описание маршрута </w:t>
            </w:r>
            <w:proofErr w:type="spellStart"/>
            <w:r w:rsidR="00EC0720" w:rsidRPr="004E27DC">
              <w:rPr>
                <w:rFonts w:ascii="Times New Roman" w:hAnsi="Times New Roman" w:cs="Times New Roman"/>
                <w:sz w:val="24"/>
                <w:szCs w:val="24"/>
              </w:rPr>
              <w:t>Атамановской</w:t>
            </w:r>
            <w:proofErr w:type="spellEnd"/>
            <w:r w:rsidR="00EC0720" w:rsidRPr="004E27DC">
              <w:rPr>
                <w:rFonts w:ascii="Times New Roman" w:hAnsi="Times New Roman" w:cs="Times New Roman"/>
                <w:sz w:val="24"/>
                <w:szCs w:val="24"/>
              </w:rPr>
              <w:t xml:space="preserve"> горы</w:t>
            </w: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5B" w:rsidRPr="004E27DC" w:rsidRDefault="00614F5B" w:rsidP="004E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EC0720" w:rsidP="004E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Чтение текста и просмотр иллюстраций</w:t>
            </w:r>
            <w:r w:rsidR="00DE738E" w:rsidRPr="004E2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4F5B" w:rsidRPr="004E27DC" w:rsidRDefault="00DE738E" w:rsidP="004E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фрагмента мультфильма «Ох и </w:t>
            </w:r>
            <w:proofErr w:type="gramStart"/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End"/>
            <w:r w:rsidRPr="004E27DC">
              <w:rPr>
                <w:rFonts w:ascii="Times New Roman" w:hAnsi="Times New Roman" w:cs="Times New Roman"/>
                <w:sz w:val="24"/>
                <w:szCs w:val="24"/>
              </w:rPr>
              <w:t xml:space="preserve"> идут в поход».</w:t>
            </w:r>
          </w:p>
        </w:tc>
        <w:tc>
          <w:tcPr>
            <w:tcW w:w="1702" w:type="dxa"/>
          </w:tcPr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Комментарии и рисунки по теме</w:t>
            </w: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5B" w:rsidRPr="004E27DC" w:rsidRDefault="00614F5B" w:rsidP="004E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Комментарии и рисунки по теме</w:t>
            </w:r>
          </w:p>
        </w:tc>
      </w:tr>
      <w:tr w:rsidR="009F0ECD" w:rsidRPr="004E27DC" w:rsidTr="004E27DC">
        <w:tc>
          <w:tcPr>
            <w:tcW w:w="1413" w:type="dxa"/>
          </w:tcPr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5B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DC" w:rsidRPr="004E27DC" w:rsidRDefault="004E27DC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</w:tc>
        <w:tc>
          <w:tcPr>
            <w:tcW w:w="1540" w:type="dxa"/>
          </w:tcPr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Палеотуризм</w:t>
            </w:r>
            <w:proofErr w:type="spellEnd"/>
            <w:r w:rsidRPr="004E27DC">
              <w:rPr>
                <w:rFonts w:ascii="Times New Roman" w:hAnsi="Times New Roman" w:cs="Times New Roman"/>
                <w:sz w:val="24"/>
                <w:szCs w:val="24"/>
              </w:rPr>
              <w:t xml:space="preserve"> 1 г. о.</w:t>
            </w:r>
          </w:p>
        </w:tc>
        <w:tc>
          <w:tcPr>
            <w:tcW w:w="1157" w:type="dxa"/>
          </w:tcPr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Завропсиды</w:t>
            </w:r>
            <w:proofErr w:type="spellEnd"/>
            <w:r w:rsidRPr="004E27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Зверозубые ящеры</w:t>
            </w: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DC" w:rsidRPr="004E27DC" w:rsidRDefault="004E27DC" w:rsidP="004E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 xml:space="preserve">Теплокровные </w:t>
            </w:r>
            <w:proofErr w:type="gramStart"/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5916" w:type="dxa"/>
          </w:tcPr>
          <w:p w:rsidR="00614F5B" w:rsidRPr="004E27DC" w:rsidRDefault="00EC0720" w:rsidP="004E27D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4" w:history="1">
              <w:r w:rsidRPr="004E2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https://kartaslov.ru/</w:t>
              </w:r>
            </w:hyperlink>
          </w:p>
          <w:p w:rsidR="00EC0720" w:rsidRPr="004E27DC" w:rsidRDefault="00EC0720" w:rsidP="004E27D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709C6" w:rsidRPr="004E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6709C6"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Онлайн-школа </w:t>
              </w:r>
              <w:proofErr w:type="spellStart"/>
              <w:r w:rsidR="006709C6"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Фоксфорд</w:t>
              </w:r>
              <w:proofErr w:type="spellEnd"/>
              <w:r w:rsidR="006709C6"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(foxford.ru)</w:t>
              </w:r>
            </w:hyperlink>
          </w:p>
          <w:p w:rsidR="00EC0720" w:rsidRPr="004E27DC" w:rsidRDefault="00EC0720" w:rsidP="004E27D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709C6" w:rsidRPr="004E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6709C6"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Классификация </w:t>
              </w:r>
              <w:proofErr w:type="spellStart"/>
              <w:r w:rsidR="006709C6"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завропсид</w:t>
              </w:r>
              <w:proofErr w:type="spellEnd"/>
              <w:r w:rsidR="006709C6"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за 9 минут! - поиск Яндекса по видео (yandex.ru)</w:t>
              </w:r>
            </w:hyperlink>
          </w:p>
          <w:p w:rsidR="00EC0720" w:rsidRPr="004E27DC" w:rsidRDefault="006709C6" w:rsidP="004E27D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hyperlink r:id="rId17" w:history="1">
              <w:r w:rsidRPr="004E2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</w:t>
              </w:r>
            </w:hyperlink>
          </w:p>
          <w:p w:rsidR="006709C6" w:rsidRPr="004E27DC" w:rsidRDefault="006709C6" w:rsidP="004E27D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9C6" w:rsidRPr="004E27DC" w:rsidRDefault="006709C6" w:rsidP="004E27D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hyperlink r:id="rId18" w:history="1">
              <w:r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Зверозубые ящеры (animalreader.ru)</w:t>
              </w:r>
            </w:hyperlink>
          </w:p>
          <w:p w:rsidR="006709C6" w:rsidRDefault="006709C6" w:rsidP="004E27D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DC" w:rsidRPr="004E27DC" w:rsidRDefault="004E27DC" w:rsidP="004E27D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9C6" w:rsidRPr="004E27DC" w:rsidRDefault="006709C6" w:rsidP="004E27D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9" w:history="1">
              <w:r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Теплокровные животные - примеры, характеристика, чем отличаются от холоднокровных (ecoportal.info)</w:t>
              </w:r>
            </w:hyperlink>
          </w:p>
          <w:p w:rsidR="006709C6" w:rsidRPr="004E27DC" w:rsidRDefault="006709C6" w:rsidP="004E27D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0" w:history="1">
              <w:r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Эволюция теплокровных существ началась в меловый период (pravda.ru)</w:t>
              </w:r>
            </w:hyperlink>
          </w:p>
          <w:p w:rsidR="006709C6" w:rsidRPr="004E27DC" w:rsidRDefault="006709C6" w:rsidP="004E27D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21" w:history="1">
              <w:r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Развитие органического мира в палеозойскую эру (1sept.ru)</w:t>
              </w:r>
            </w:hyperlink>
          </w:p>
        </w:tc>
        <w:tc>
          <w:tcPr>
            <w:tcW w:w="1962" w:type="dxa"/>
          </w:tcPr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proofErr w:type="gramStart"/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изучение  материала</w:t>
            </w:r>
            <w:proofErr w:type="gramEnd"/>
            <w:r w:rsidRPr="004E27DC">
              <w:rPr>
                <w:rFonts w:ascii="Times New Roman" w:hAnsi="Times New Roman" w:cs="Times New Roman"/>
                <w:sz w:val="24"/>
                <w:szCs w:val="24"/>
              </w:rPr>
              <w:t xml:space="preserve"> и извлечение необходимой информации</w:t>
            </w:r>
            <w:r w:rsidR="006709C6" w:rsidRPr="004E2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09C6" w:rsidRPr="004E27DC" w:rsidRDefault="006709C6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о классификации </w:t>
            </w:r>
            <w:proofErr w:type="spellStart"/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завропсид</w:t>
            </w:r>
            <w:proofErr w:type="spellEnd"/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4F5B" w:rsidRPr="004E27DC" w:rsidRDefault="00614F5B" w:rsidP="004E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Изучение  материала</w:t>
            </w:r>
            <w:proofErr w:type="gramEnd"/>
            <w:r w:rsidRPr="004E27DC">
              <w:rPr>
                <w:rFonts w:ascii="Times New Roman" w:hAnsi="Times New Roman" w:cs="Times New Roman"/>
                <w:sz w:val="24"/>
                <w:szCs w:val="24"/>
              </w:rPr>
              <w:t xml:space="preserve"> и извлечение необходимой информации.</w:t>
            </w:r>
          </w:p>
        </w:tc>
        <w:tc>
          <w:tcPr>
            <w:tcW w:w="1702" w:type="dxa"/>
          </w:tcPr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5B" w:rsidRPr="004E27DC" w:rsidRDefault="00614F5B" w:rsidP="004E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614F5B" w:rsidRPr="004E27DC" w:rsidRDefault="00614F5B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EC0720" w:rsidRPr="004E27DC" w:rsidTr="004E27DC">
        <w:tc>
          <w:tcPr>
            <w:tcW w:w="1413" w:type="dxa"/>
          </w:tcPr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EC0720" w:rsidP="004E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27.11.2021</w:t>
            </w:r>
          </w:p>
        </w:tc>
        <w:tc>
          <w:tcPr>
            <w:tcW w:w="1540" w:type="dxa"/>
          </w:tcPr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Следопыт 1 г. о.</w:t>
            </w:r>
          </w:p>
        </w:tc>
        <w:tc>
          <w:tcPr>
            <w:tcW w:w="1157" w:type="dxa"/>
          </w:tcPr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Гора Могильная</w:t>
            </w: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Краеведческое описания</w:t>
            </w: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маршрута.</w:t>
            </w: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0720" w:rsidRPr="004E27DC" w:rsidRDefault="00EC0720" w:rsidP="004E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в походах.</w:t>
            </w: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EC0720" w:rsidRPr="004E27DC" w:rsidRDefault="00EC0720" w:rsidP="004E27D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22" w:history="1">
              <w:r w:rsidRPr="004E2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https://nashural.ru/mesta/sverdlovskaya-oblast/krasnoufimsk-priroda/</w:t>
              </w:r>
            </w:hyperlink>
          </w:p>
          <w:p w:rsidR="00EC0720" w:rsidRPr="004E27DC" w:rsidRDefault="00EC0720" w:rsidP="004E27D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3" w:history="1">
              <w:r w:rsidRPr="004E2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https://pandia.ru/text/77/473/23892.php</w:t>
              </w:r>
            </w:hyperlink>
          </w:p>
          <w:p w:rsidR="00EC0720" w:rsidRPr="004E27DC" w:rsidRDefault="00EC0720" w:rsidP="004E27D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24" w:history="1">
              <w:r w:rsidRPr="004E2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https://compedu.ru/publication/turistsko-kraevedcheskii-marshrut.html</w:t>
              </w:r>
            </w:hyperlink>
          </w:p>
          <w:p w:rsidR="00EC0720" w:rsidRPr="004E27DC" w:rsidRDefault="00EC0720" w:rsidP="004E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EC0720" w:rsidP="004E27D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25" w:history="1">
              <w:r w:rsidRPr="004E2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https://kurort.krasnodar.ru/activity/informatsiya/kak-obezopasit-svoy-otdykh/43947</w:t>
              </w:r>
            </w:hyperlink>
          </w:p>
          <w:p w:rsidR="00EC0720" w:rsidRPr="004E27DC" w:rsidRDefault="00EC0720" w:rsidP="004E27D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6" w:history="1">
              <w:r w:rsidRPr="004E2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https://29.mchs.gov.ru/deyatelnost/poleznaya-informaciya/rekomendacii-naseleniyu/bezopasnyy-turizm/obespechenie-bezopasnosti-pri-provedenii-turistskih-pohodov-zanyatiy</w:t>
              </w:r>
            </w:hyperlink>
          </w:p>
          <w:p w:rsidR="00DE738E" w:rsidRPr="004E27DC" w:rsidRDefault="00DE738E" w:rsidP="004E27D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DE738E" w:rsidP="004E27D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 xml:space="preserve">       3.</w:t>
            </w:r>
            <w:hyperlink r:id="rId27" w:history="1">
              <w:r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Безопасность в походе - поиск Яндекса по видео (yandex.ru)</w:t>
              </w:r>
            </w:hyperlink>
          </w:p>
        </w:tc>
        <w:tc>
          <w:tcPr>
            <w:tcW w:w="1962" w:type="dxa"/>
          </w:tcPr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Краеведческое описание маршрута </w:t>
            </w:r>
            <w:proofErr w:type="spellStart"/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Дивьей</w:t>
            </w:r>
            <w:proofErr w:type="spellEnd"/>
            <w:r w:rsidRPr="004E27DC">
              <w:rPr>
                <w:rFonts w:ascii="Times New Roman" w:hAnsi="Times New Roman" w:cs="Times New Roman"/>
                <w:sz w:val="24"/>
                <w:szCs w:val="24"/>
              </w:rPr>
              <w:t xml:space="preserve"> горы</w:t>
            </w: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EC0720" w:rsidP="004E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Чтение текста и просмотр иллюстраций</w:t>
            </w:r>
            <w:r w:rsidR="00DE738E" w:rsidRPr="004E2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0720" w:rsidRPr="004E27DC" w:rsidRDefault="00DE738E" w:rsidP="004E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фрагмента мультфильма «Ох и </w:t>
            </w:r>
            <w:proofErr w:type="gramStart"/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End"/>
            <w:r w:rsidRPr="004E27DC">
              <w:rPr>
                <w:rFonts w:ascii="Times New Roman" w:hAnsi="Times New Roman" w:cs="Times New Roman"/>
                <w:sz w:val="24"/>
                <w:szCs w:val="24"/>
              </w:rPr>
              <w:t xml:space="preserve"> идут в поход».</w:t>
            </w:r>
          </w:p>
        </w:tc>
        <w:tc>
          <w:tcPr>
            <w:tcW w:w="1702" w:type="dxa"/>
          </w:tcPr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Комментарии и рисунки по теме</w:t>
            </w: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EC0720" w:rsidP="004E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Комментарии и рисунки по теме</w:t>
            </w:r>
          </w:p>
        </w:tc>
      </w:tr>
      <w:tr w:rsidR="00EC0720" w:rsidRPr="004E27DC" w:rsidTr="004E27DC">
        <w:tc>
          <w:tcPr>
            <w:tcW w:w="1413" w:type="dxa"/>
          </w:tcPr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23.11.2021</w:t>
            </w: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EC0720" w:rsidP="004E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</w:tc>
        <w:tc>
          <w:tcPr>
            <w:tcW w:w="1540" w:type="dxa"/>
          </w:tcPr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Следопыт 3 г. о.</w:t>
            </w:r>
          </w:p>
        </w:tc>
        <w:tc>
          <w:tcPr>
            <w:tcW w:w="1157" w:type="dxa"/>
          </w:tcPr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27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Маршруты линейные и кольцевые.</w:t>
            </w:r>
            <w:r w:rsidRPr="004E27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4E27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4E27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C0720" w:rsidRPr="004E27DC" w:rsidRDefault="00EC0720" w:rsidP="004E27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Техника преодоления завалов, зарослей, заболоченных участков. Страховки.</w:t>
            </w: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Переправа по бревну с перилами, без перил.</w:t>
            </w: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ab/>
              <w:t>Узлы: «простой» и «двойной проводник», «восьмерка», «прямой», «встречный».</w:t>
            </w:r>
          </w:p>
        </w:tc>
        <w:tc>
          <w:tcPr>
            <w:tcW w:w="5916" w:type="dxa"/>
          </w:tcPr>
          <w:p w:rsidR="00EC0720" w:rsidRPr="004E27DC" w:rsidRDefault="00A62C71" w:rsidP="004E27DC">
            <w:pPr>
              <w:pStyle w:val="a5"/>
              <w:numPr>
                <w:ilvl w:val="0"/>
                <w:numId w:val="1"/>
              </w:numPr>
              <w:ind w:lef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E738E"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График движения (videouroki.net)</w:t>
              </w:r>
            </w:hyperlink>
          </w:p>
          <w:p w:rsidR="00DE738E" w:rsidRPr="004E27DC" w:rsidRDefault="00A62C71" w:rsidP="004E27DC">
            <w:pPr>
              <w:pStyle w:val="a5"/>
              <w:numPr>
                <w:ilvl w:val="0"/>
                <w:numId w:val="1"/>
              </w:numPr>
              <w:ind w:lef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E738E"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Консультация для воспитателей «Игры в стиле </w:t>
              </w:r>
              <w:proofErr w:type="spellStart"/>
              <w:r w:rsidR="00DE738E"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геокешинг</w:t>
              </w:r>
              <w:proofErr w:type="spellEnd"/>
              <w:r w:rsidR="00DE738E"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» (infourok.ru)</w:t>
              </w:r>
            </w:hyperlink>
          </w:p>
          <w:p w:rsidR="00DE738E" w:rsidRPr="004E27DC" w:rsidRDefault="00A62C71" w:rsidP="004E27DC">
            <w:pPr>
              <w:pStyle w:val="a5"/>
              <w:numPr>
                <w:ilvl w:val="0"/>
                <w:numId w:val="1"/>
              </w:numPr>
              <w:ind w:lef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E738E"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Туристские маршруты и их типы — </w:t>
              </w:r>
              <w:proofErr w:type="spellStart"/>
              <w:r w:rsidR="00DE738E"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Студопедия</w:t>
              </w:r>
              <w:proofErr w:type="spellEnd"/>
              <w:r w:rsidR="00DE738E"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(studopedia.ru)</w:t>
              </w:r>
            </w:hyperlink>
          </w:p>
          <w:p w:rsidR="0055255C" w:rsidRPr="004E27DC" w:rsidRDefault="0055255C" w:rsidP="004E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55C" w:rsidRPr="004E27DC" w:rsidRDefault="00A62C71" w:rsidP="004E27DC">
            <w:pPr>
              <w:pStyle w:val="a5"/>
              <w:numPr>
                <w:ilvl w:val="0"/>
                <w:numId w:val="6"/>
              </w:numPr>
              <w:ind w:lef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5255C"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Дидактический материал на тему "Техника передвижения по пересеченной </w:t>
              </w:r>
              <w:proofErr w:type="spellStart"/>
              <w:r w:rsidR="0055255C"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местности.Техника</w:t>
              </w:r>
              <w:proofErr w:type="spellEnd"/>
              <w:r w:rsidR="0055255C"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движения по заболоченным участкам" (infourok.ru)</w:t>
              </w:r>
            </w:hyperlink>
          </w:p>
          <w:p w:rsidR="0055255C" w:rsidRPr="004E27DC" w:rsidRDefault="0055255C" w:rsidP="004E27D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55C" w:rsidRPr="004E27DC" w:rsidRDefault="0055255C" w:rsidP="004E27D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32" w:history="1">
              <w:r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Страховка и </w:t>
              </w:r>
              <w:proofErr w:type="spellStart"/>
              <w:r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самостраховка</w:t>
              </w:r>
              <w:proofErr w:type="spellEnd"/>
              <w:r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способы преодоления препятствий — </w:t>
              </w:r>
              <w:proofErr w:type="spellStart"/>
              <w:r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Студопедия.Нет</w:t>
              </w:r>
              <w:proofErr w:type="spellEnd"/>
              <w:r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(studopedia.net)</w:t>
              </w:r>
            </w:hyperlink>
          </w:p>
          <w:p w:rsidR="0055255C" w:rsidRPr="004E27DC" w:rsidRDefault="0055255C" w:rsidP="004E27D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55C" w:rsidRPr="004E27DC" w:rsidRDefault="0055255C" w:rsidP="004E27D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55C" w:rsidRPr="004E27DC" w:rsidRDefault="0055255C" w:rsidP="004E27D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33" w:history="1">
              <w:r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Переправа по бревну с </w:t>
              </w:r>
              <w:proofErr w:type="spellStart"/>
              <w:r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самостраховкой</w:t>
              </w:r>
              <w:proofErr w:type="spellEnd"/>
              <w:r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на перила (tourlib.net)</w:t>
              </w:r>
            </w:hyperlink>
          </w:p>
          <w:p w:rsidR="0055255C" w:rsidRPr="004E27DC" w:rsidRDefault="0055255C" w:rsidP="004E27D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55C" w:rsidRPr="004E27DC" w:rsidRDefault="0055255C" w:rsidP="004E27D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34" w:history="1">
              <w:r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Переправа через реку по </w:t>
              </w:r>
              <w:proofErr w:type="spellStart"/>
              <w:proofErr w:type="gramStart"/>
              <w:r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бревну:ликбез</w:t>
              </w:r>
              <w:proofErr w:type="spellEnd"/>
              <w:proofErr w:type="gramEnd"/>
              <w:r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от дилетанта </w:t>
              </w:r>
              <w:proofErr w:type="spellStart"/>
              <w:r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estimata</w:t>
              </w:r>
              <w:proofErr w:type="spellEnd"/>
              <w:r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(lik-o-dil-es.blogspot.com)</w:t>
              </w:r>
            </w:hyperlink>
          </w:p>
          <w:p w:rsidR="0055255C" w:rsidRPr="004E27DC" w:rsidRDefault="0055255C" w:rsidP="004E27D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35" w:history="1">
              <w:r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Переправа через реку по бревну | Вне зоны комфорта | Яндекс Дзен (yandex.ru)</w:t>
              </w:r>
            </w:hyperlink>
          </w:p>
          <w:p w:rsidR="0055255C" w:rsidRPr="004E27DC" w:rsidRDefault="0055255C" w:rsidP="004E27D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hyperlink r:id="rId36" w:history="1">
              <w:r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Туристические узлы - прямой, встречный, простой проводник, проводник восьмерка - поиск Яндекса по видео (yandex.ru)</w:t>
              </w:r>
            </w:hyperlink>
          </w:p>
        </w:tc>
        <w:tc>
          <w:tcPr>
            <w:tcW w:w="1962" w:type="dxa"/>
          </w:tcPr>
          <w:p w:rsidR="00EC0720" w:rsidRPr="004E27DC" w:rsidRDefault="0055255C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Составление маршрутов: линейного и кольцевого</w:t>
            </w: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EC0720" w:rsidP="004E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55255C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Чтение и просмотр видео по теме занятия. Завязывание туристических узлов</w:t>
            </w:r>
            <w:r w:rsidR="00EC0720" w:rsidRPr="004E2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EC0720" w:rsidRPr="004E27DC" w:rsidRDefault="0055255C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Рисунок маршрутов.</w:t>
            </w: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55C" w:rsidRPr="004E27DC" w:rsidRDefault="0055255C" w:rsidP="004E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55255C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Вопросы – ответы. Комментарии.</w:t>
            </w:r>
          </w:p>
          <w:p w:rsidR="0055255C" w:rsidRPr="004E27DC" w:rsidRDefault="0055255C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Фотографии туристических узлов.</w:t>
            </w:r>
          </w:p>
        </w:tc>
      </w:tr>
      <w:tr w:rsidR="00EC0720" w:rsidRPr="004E27DC" w:rsidTr="004E27DC">
        <w:tc>
          <w:tcPr>
            <w:tcW w:w="1413" w:type="dxa"/>
          </w:tcPr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EC0720" w:rsidP="004E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27.11.2021</w:t>
            </w: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 xml:space="preserve">Следопыт 1 г. о. </w:t>
            </w:r>
          </w:p>
        </w:tc>
        <w:tc>
          <w:tcPr>
            <w:tcW w:w="1157" w:type="dxa"/>
          </w:tcPr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Гора Могильная</w:t>
            </w: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Краеведческое описания</w:t>
            </w: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маршрута.</w:t>
            </w: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0720" w:rsidRPr="004E27DC" w:rsidRDefault="00EC0720" w:rsidP="004E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в походах.</w:t>
            </w:r>
          </w:p>
        </w:tc>
        <w:tc>
          <w:tcPr>
            <w:tcW w:w="5916" w:type="dxa"/>
          </w:tcPr>
          <w:p w:rsidR="00EC0720" w:rsidRPr="004E27DC" w:rsidRDefault="00EC0720" w:rsidP="004E27D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37" w:history="1">
              <w:r w:rsidRPr="004E2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https://nashural.ru/mesta/sverdlovskaya-oblast/krasnoufimsk-priroda/</w:t>
              </w:r>
            </w:hyperlink>
          </w:p>
          <w:p w:rsidR="00EC0720" w:rsidRPr="004E27DC" w:rsidRDefault="00EC0720" w:rsidP="004E27D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38" w:history="1">
              <w:r w:rsidRPr="004E2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https://pandia.ru/text/77/473/23892.php</w:t>
              </w:r>
            </w:hyperlink>
          </w:p>
          <w:p w:rsidR="00EC0720" w:rsidRPr="004E27DC" w:rsidRDefault="00EC0720" w:rsidP="004E27D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39" w:history="1">
              <w:r w:rsidRPr="004E2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https://compedu.ru/publication/turistsko-kraevedcheskii-marshrut.html</w:t>
              </w:r>
            </w:hyperlink>
          </w:p>
          <w:p w:rsidR="00EC0720" w:rsidRPr="004E27DC" w:rsidRDefault="00EC0720" w:rsidP="004E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EC0720" w:rsidP="004E27D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0" w:history="1">
              <w:r w:rsidRPr="004E2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https://kurort.krasnodar.ru/activity/informatsiya/kak-obezopasit-svoy-otdykh/43947</w:t>
              </w:r>
            </w:hyperlink>
          </w:p>
          <w:p w:rsidR="00EC0720" w:rsidRPr="004E27DC" w:rsidRDefault="00EC0720" w:rsidP="004E27D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41" w:history="1">
              <w:r w:rsidRPr="004E2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https://29.mchs.gov.ru/deyatelnost/poleznaya-informaciya/rekomendacii-naseleniyu/bezopasnyy-</w:t>
              </w:r>
              <w:r w:rsidRPr="004E2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turizm/obespechenie-bezopasnosti-pri-provedenii-turistskih-pohodov-zanyatiy</w:t>
              </w:r>
            </w:hyperlink>
          </w:p>
          <w:p w:rsidR="00DE738E" w:rsidRPr="004E27DC" w:rsidRDefault="00DE738E" w:rsidP="004E27D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DE738E" w:rsidP="004E27D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 xml:space="preserve">       3.</w:t>
            </w:r>
            <w:hyperlink r:id="rId42" w:history="1">
              <w:r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Безопасность в походе - поиск Яндекса по видео </w:t>
              </w:r>
              <w:proofErr w:type="gramStart"/>
              <w:r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  (</w:t>
              </w:r>
              <w:proofErr w:type="gramEnd"/>
              <w:r w:rsidRPr="004E27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yandex.ru)</w:t>
              </w:r>
            </w:hyperlink>
          </w:p>
        </w:tc>
        <w:tc>
          <w:tcPr>
            <w:tcW w:w="1962" w:type="dxa"/>
          </w:tcPr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Краеведческое описание маршрута </w:t>
            </w:r>
            <w:proofErr w:type="spellStart"/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Атамановской</w:t>
            </w:r>
            <w:proofErr w:type="spellEnd"/>
            <w:r w:rsidRPr="004E27DC">
              <w:rPr>
                <w:rFonts w:ascii="Times New Roman" w:hAnsi="Times New Roman" w:cs="Times New Roman"/>
                <w:sz w:val="24"/>
                <w:szCs w:val="24"/>
              </w:rPr>
              <w:t xml:space="preserve"> горы</w:t>
            </w:r>
          </w:p>
          <w:p w:rsidR="00EC0720" w:rsidRPr="004E27DC" w:rsidRDefault="00EC0720" w:rsidP="004E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EC0720" w:rsidP="004E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Чтение текста и просмотр иллюстраций</w:t>
            </w:r>
            <w:r w:rsidR="00DE738E" w:rsidRPr="004E2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0720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DC" w:rsidRDefault="004E27DC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DC" w:rsidRPr="004E27DC" w:rsidRDefault="004E27DC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DE738E" w:rsidP="004E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фрагмента мультфильма «Ох и </w:t>
            </w:r>
            <w:proofErr w:type="gramStart"/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End"/>
            <w:r w:rsidRPr="004E27DC">
              <w:rPr>
                <w:rFonts w:ascii="Times New Roman" w:hAnsi="Times New Roman" w:cs="Times New Roman"/>
                <w:sz w:val="24"/>
                <w:szCs w:val="24"/>
              </w:rPr>
              <w:t xml:space="preserve"> идут в поход».</w:t>
            </w:r>
          </w:p>
        </w:tc>
        <w:tc>
          <w:tcPr>
            <w:tcW w:w="1702" w:type="dxa"/>
          </w:tcPr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Комментарии и рисунки по теме</w:t>
            </w: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EC0720" w:rsidP="004E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0" w:rsidRPr="004E27DC" w:rsidRDefault="00EC0720" w:rsidP="004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C">
              <w:rPr>
                <w:rFonts w:ascii="Times New Roman" w:hAnsi="Times New Roman" w:cs="Times New Roman"/>
                <w:sz w:val="24"/>
                <w:szCs w:val="24"/>
              </w:rPr>
              <w:t>Комментарии и рисунки по теме</w:t>
            </w:r>
          </w:p>
        </w:tc>
      </w:tr>
    </w:tbl>
    <w:p w:rsidR="00614F5B" w:rsidRPr="004E27DC" w:rsidRDefault="00614F5B" w:rsidP="004E2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4F5B" w:rsidRPr="004E27DC" w:rsidRDefault="00614F5B" w:rsidP="004E2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27DC">
        <w:rPr>
          <w:rFonts w:ascii="Times New Roman" w:hAnsi="Times New Roman" w:cs="Times New Roman"/>
          <w:sz w:val="24"/>
          <w:szCs w:val="24"/>
        </w:rPr>
        <w:t xml:space="preserve"> Педагог ДО _____________________ / _____________________________</w:t>
      </w:r>
    </w:p>
    <w:p w:rsidR="00B71147" w:rsidRDefault="00A62C71"/>
    <w:sectPr w:rsidR="00B71147" w:rsidSect="00AA0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C43D5"/>
    <w:multiLevelType w:val="hybridMultilevel"/>
    <w:tmpl w:val="B4BE4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40F5"/>
    <w:multiLevelType w:val="hybridMultilevel"/>
    <w:tmpl w:val="1950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A1A15"/>
    <w:multiLevelType w:val="hybridMultilevel"/>
    <w:tmpl w:val="566CE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D1212"/>
    <w:multiLevelType w:val="hybridMultilevel"/>
    <w:tmpl w:val="F0B2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92EC2"/>
    <w:multiLevelType w:val="hybridMultilevel"/>
    <w:tmpl w:val="2DCA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30BCB"/>
    <w:multiLevelType w:val="hybridMultilevel"/>
    <w:tmpl w:val="A5DE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5B"/>
    <w:rsid w:val="000E21F9"/>
    <w:rsid w:val="004E27DC"/>
    <w:rsid w:val="0055255C"/>
    <w:rsid w:val="005B73D2"/>
    <w:rsid w:val="00614F5B"/>
    <w:rsid w:val="006709C6"/>
    <w:rsid w:val="006F1DC1"/>
    <w:rsid w:val="009F0ECD"/>
    <w:rsid w:val="00A62C71"/>
    <w:rsid w:val="00AF0CA6"/>
    <w:rsid w:val="00DE738E"/>
    <w:rsid w:val="00EC0720"/>
    <w:rsid w:val="00EC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1EB32-86AE-4D7A-91B3-DF442CA0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4F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14F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2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hural.ru/mesta/sverdlovskaya-oblast/krasnoufimsk-priroda/" TargetMode="External"/><Relationship Id="rId13" Type="http://schemas.openxmlformats.org/officeDocument/2006/relationships/hyperlink" Target="https://yandex.ru/video/preview/?filmId=4603608559017345366&amp;from=tabbar&amp;parent-reqid=1637592941404553-9529791220780676372-sas3-0810-0fd-sas-l7-balancer-8080-BAL-6257&amp;text=%D0%9E%D0%B1%D0%B5%D1%81%D0%BF%D0%B5%D1%87%D0%B5%D0%BD%D0%B8%D0%B5+%D0%B1%D0%B5%D0%B7%D0%BE%D0%BF%D0%B0%D1%81%D0%BD%D0%BE%D1%81%D1%82%D0%B8+%D0%B2+%D0%BF%D0%BE%D1%85%D0%BE%D0%B4%D0%B0%D1%85." TargetMode="External"/><Relationship Id="rId18" Type="http://schemas.openxmlformats.org/officeDocument/2006/relationships/hyperlink" Target="https://animalreader.ru/zverozubyie-yashheryi.html" TargetMode="External"/><Relationship Id="rId26" Type="http://schemas.openxmlformats.org/officeDocument/2006/relationships/hyperlink" Target="https://29.mchs.gov.ru/deyatelnost/poleznaya-informaciya/rekomendacii-naseleniyu/bezopasnyy-turizm/obespechenie-bezopasnosti-pri-provedenii-turistskih-pohodov-zanyatiy" TargetMode="External"/><Relationship Id="rId39" Type="http://schemas.openxmlformats.org/officeDocument/2006/relationships/hyperlink" Target="https://compedu.ru/publication/turistsko-kraevedcheskii-marshru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ok.1sept.ru/articles/310020" TargetMode="External"/><Relationship Id="rId34" Type="http://schemas.openxmlformats.org/officeDocument/2006/relationships/hyperlink" Target="https://lik-o-dil-es.blogspot.com/2020/12/pereprava-po-brevnu.html" TargetMode="External"/><Relationship Id="rId42" Type="http://schemas.openxmlformats.org/officeDocument/2006/relationships/hyperlink" Target="https://yandex.ru/video/preview/?filmId=4603608559017345366&amp;from=tabbar&amp;parent-reqid=1637592941404553-9529791220780676372-sas3-0810-0fd-sas-l7-balancer-8080-BAL-6257&amp;text=%D0%9E%D0%B1%D0%B5%D1%81%D0%BF%D0%B5%D1%87%D0%B5%D0%BD%D0%B8%D0%B5+%D0%B1%D0%B5%D0%B7%D0%BE%D0%BF%D0%B0%D1%81%D0%BD%D0%BE%D1%81%D1%82%D0%B8+%D0%B2+%D0%BF%D0%BE%D1%85%D0%BE%D0%B4%D0%B0%D1%85." TargetMode="External"/><Relationship Id="rId7" Type="http://schemas.openxmlformats.org/officeDocument/2006/relationships/hyperlink" Target="https://nsportal.ru/shkola/sotsialnaya-pedagogika/library/2015/10/26/zanyatie-na-temu-preduprezhdenie-detskogo" TargetMode="External"/><Relationship Id="rId12" Type="http://schemas.openxmlformats.org/officeDocument/2006/relationships/hyperlink" Target="https://29.mchs.gov.ru/deyatelnost/poleznaya-informaciya/rekomendacii-naseleniyu/bezopasnyy-turizm/obespechenie-bezopasnosti-pri-provedenii-turistskih-pohodov-zanyatiy" TargetMode="External"/><Relationship Id="rId17" Type="http://schemas.openxmlformats.org/officeDocument/2006/relationships/hyperlink" Target="https://yandex.ru/video/preview/?filmId" TargetMode="External"/><Relationship Id="rId25" Type="http://schemas.openxmlformats.org/officeDocument/2006/relationships/hyperlink" Target="https://kurort.krasnodar.ru/activity/informatsiya/kak-obezopasit-svoy-otdykh/43947" TargetMode="External"/><Relationship Id="rId33" Type="http://schemas.openxmlformats.org/officeDocument/2006/relationships/hyperlink" Target="https://tourlib.net/books_tourism/ustinovsky8.htm" TargetMode="External"/><Relationship Id="rId38" Type="http://schemas.openxmlformats.org/officeDocument/2006/relationships/hyperlink" Target="https://pandia.ru/text/77/473/23892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3179684641688344347&amp;from=tabbar&amp;parent-reqid=1637592047705390-2672139918745656825-vla1-1459-vla-l7-balancer-8080-BAL-66&amp;text=%D0%97%D0%B0%D0%B2%D1%80%D0%BE%D0%BF%D1%81%D0%B8%D0%B4%D1%8B+%D0%BF%D0%B0%D0%BB%D0%B5%D0%BE%D0%B7%D0%BE%D1%8F" TargetMode="External"/><Relationship Id="rId20" Type="http://schemas.openxmlformats.org/officeDocument/2006/relationships/hyperlink" Target="https://www.pravda.ru/eureka/301333-warmblood/" TargetMode="External"/><Relationship Id="rId29" Type="http://schemas.openxmlformats.org/officeDocument/2006/relationships/hyperlink" Target="https://infourok.ru/konsultaciya-dlya-vospitatelej-igry-v-stile-geokeshing-4243363.html" TargetMode="External"/><Relationship Id="rId41" Type="http://schemas.openxmlformats.org/officeDocument/2006/relationships/hyperlink" Target="https://29.mchs.gov.ru/deyatelnost/poleznaya-informaciya/rekomendacii-naseleniyu/bezopasnyy-turizm/obespechenie-bezopasnosti-pri-provedenii-turistskih-pohodov-zanyati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oboazovatelnaja-oblast-zdorove-konspekt-neposredstveno-obrazovatelnoi-dejatelnosti-travma-kak-e-izbezhat.html" TargetMode="External"/><Relationship Id="rId11" Type="http://schemas.openxmlformats.org/officeDocument/2006/relationships/hyperlink" Target="https://kurort.krasnodar.ru/activity/informatsiya/kak-obezopasit-svoy-otdykh/43947" TargetMode="External"/><Relationship Id="rId24" Type="http://schemas.openxmlformats.org/officeDocument/2006/relationships/hyperlink" Target="https://compedu.ru/publication/turistsko-kraevedcheskii-marshrut.html" TargetMode="External"/><Relationship Id="rId32" Type="http://schemas.openxmlformats.org/officeDocument/2006/relationships/hyperlink" Target="https://studopedia.net/18_19598_strahovka-i-samostrahovka-sposobi-preodoleniya-prepyatstviy.html" TargetMode="External"/><Relationship Id="rId37" Type="http://schemas.openxmlformats.org/officeDocument/2006/relationships/hyperlink" Target="https://nashural.ru/mesta/sverdlovskaya-oblast/krasnoufimsk-priroda/" TargetMode="External"/><Relationship Id="rId40" Type="http://schemas.openxmlformats.org/officeDocument/2006/relationships/hyperlink" Target="https://kurort.krasnodar.ru/activity/informatsiya/kak-obezopasit-svoy-otdykh/43947" TargetMode="External"/><Relationship Id="rId5" Type="http://schemas.openxmlformats.org/officeDocument/2006/relationships/hyperlink" Target="https://www.votonia.ru/poleznye-sovety/rastu-zdorovym/?id=10372" TargetMode="External"/><Relationship Id="rId15" Type="http://schemas.openxmlformats.org/officeDocument/2006/relationships/hyperlink" Target="https://foxford.ru/wiki/biologiya/istoriya-zhizni-na-zemle-paleozoy" TargetMode="External"/><Relationship Id="rId23" Type="http://schemas.openxmlformats.org/officeDocument/2006/relationships/hyperlink" Target="https://pandia.ru/text/77/473/23892.php" TargetMode="External"/><Relationship Id="rId28" Type="http://schemas.openxmlformats.org/officeDocument/2006/relationships/hyperlink" Target="https://videouroki.net/video/04-grafik-dvizheniya.html" TargetMode="External"/><Relationship Id="rId36" Type="http://schemas.openxmlformats.org/officeDocument/2006/relationships/hyperlink" Target="https://yandex.ru/video/preview/?text=%D0%A3%D0%B7%D0%BB%D1%8B%3A%20%C2%AB%D0%BF%D1%80%D0%BE%D1%81%D1%82%D0%BE%D0%B9%C2%BB%20%D0%B8%20%C2%AB%D0%B4%D0%B2%D0%BE%D0%B9%D0%BD%D0%BE%D0%B9%20%D0%BF%D1%80%D0%BE%D0%B2%D0%BE%D0%B4%D0%BD%D0%B8%D0%BA%C2%BB%2C%20%C2%AB%D0%B2%D0%BE%D1%81%D1%8C%D0%BC%D0%B5%D1%80%D0%BA%D0%B0%C2%BB%2C%20%C2%AB%D0%BF%D1%80%D1%8F%D0%BC%D0%BE%D0%B9%C2%BB%2C%20%C2%AB%D0%B2%D1%81%D1%82%D1%80%D0%B5%D1%87%D0%BD%D1%8B%D0%B9%C2%BB.&amp;path=wizard&amp;parent-reqid=1637593860014790-14847327782801434134-vla1-3884-vla-l7-balancer-8080-BAL-1371&amp;wiz_type=v4thumbs&amp;filmId=11766644628406028439" TargetMode="External"/><Relationship Id="rId10" Type="http://schemas.openxmlformats.org/officeDocument/2006/relationships/hyperlink" Target="https://compedu.ru/publication/turistsko-kraevedcheskii-marshrut.html" TargetMode="External"/><Relationship Id="rId19" Type="http://schemas.openxmlformats.org/officeDocument/2006/relationships/hyperlink" Target="https://ecoportal.info/teplokrovnye-zhivotnye/" TargetMode="External"/><Relationship Id="rId31" Type="http://schemas.openxmlformats.org/officeDocument/2006/relationships/hyperlink" Target="https://infourok.ru/didakticheskij-material-na-temu-tehnika-peredvizheniya-po-peresechennoj-mestnosti-tehnika-dvizheniya-po-zabolochennym-uchastkam-4311217.htm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77/473/23892.php" TargetMode="External"/><Relationship Id="rId14" Type="http://schemas.openxmlformats.org/officeDocument/2006/relationships/hyperlink" Target="https://kartaslov.ru/" TargetMode="External"/><Relationship Id="rId22" Type="http://schemas.openxmlformats.org/officeDocument/2006/relationships/hyperlink" Target="https://nashural.ru/mesta/sverdlovskaya-oblast/krasnoufimsk-priroda/" TargetMode="External"/><Relationship Id="rId27" Type="http://schemas.openxmlformats.org/officeDocument/2006/relationships/hyperlink" Target="https://yandex.ru/video/preview/?filmId=4603608559017345366&amp;from=tabbar&amp;parent-reqid=1637592941404553-9529791220780676372-sas3-0810-0fd-sas-l7-balancer-8080-BAL-6257&amp;text=%D0%9E%D0%B1%D0%B5%D1%81%D0%BF%D0%B5%D1%87%D0%B5%D0%BD%D0%B8%D0%B5+%D0%B1%D0%B5%D0%B7%D0%BE%D0%BF%D0%B0%D1%81%D0%BD%D0%BE%D1%81%D1%82%D0%B8+%D0%B2+%D0%BF%D0%BE%D1%85%D0%BE%D0%B4%D0%B0%D1%85." TargetMode="External"/><Relationship Id="rId30" Type="http://schemas.openxmlformats.org/officeDocument/2006/relationships/hyperlink" Target="https://studopedia.ru/2_108538_turistskie-marshruti-i-ih-tipi.html" TargetMode="External"/><Relationship Id="rId35" Type="http://schemas.openxmlformats.org/officeDocument/2006/relationships/hyperlink" Target="https://zen.yandex.ru/media/survivalzone/pereprava-cherez-reku-po-brevnu-5e2097071febd400af657d6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2021-11-23T05:04:00Z</cp:lastPrinted>
  <dcterms:created xsi:type="dcterms:W3CDTF">2021-11-23T04:50:00Z</dcterms:created>
  <dcterms:modified xsi:type="dcterms:W3CDTF">2021-11-23T05:04:00Z</dcterms:modified>
</cp:coreProperties>
</file>